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748A7" w14:textId="54540A9D" w:rsidR="00383196" w:rsidRDefault="00383196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kern w:val="0"/>
          <w:sz w:val="28"/>
          <w:szCs w:val="28"/>
        </w:rPr>
        <w:t>Положение о школьном театре</w:t>
      </w:r>
    </w:p>
    <w:p w14:paraId="17282459" w14:textId="77777777" w:rsidR="001158E3" w:rsidRDefault="001158E3" w:rsidP="001158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EAB176A" w14:textId="32903EED" w:rsidR="00383196" w:rsidRPr="00D51A51" w:rsidRDefault="00383196" w:rsidP="006E5105">
      <w:pPr>
        <w:pStyle w:val="a9"/>
        <w:numPr>
          <w:ilvl w:val="0"/>
          <w:numId w:val="1"/>
        </w:numPr>
        <w:adjustRightInd w:val="0"/>
        <w:jc w:val="center"/>
        <w:rPr>
          <w:b/>
          <w:bCs/>
          <w:color w:val="000000"/>
          <w:sz w:val="28"/>
          <w:szCs w:val="28"/>
        </w:rPr>
      </w:pPr>
      <w:r w:rsidRPr="00D51A51">
        <w:rPr>
          <w:b/>
          <w:bCs/>
          <w:color w:val="000000"/>
          <w:sz w:val="28"/>
          <w:szCs w:val="28"/>
        </w:rPr>
        <w:t>Общие положения.</w:t>
      </w:r>
    </w:p>
    <w:p w14:paraId="7E3618DB" w14:textId="77777777" w:rsidR="00D51A51" w:rsidRPr="00D51A51" w:rsidRDefault="00D51A51" w:rsidP="00D51A51">
      <w:pPr>
        <w:adjustRightInd w:val="0"/>
        <w:ind w:left="567"/>
        <w:jc w:val="both"/>
        <w:rPr>
          <w:b/>
          <w:bCs/>
          <w:color w:val="000000"/>
          <w:sz w:val="28"/>
          <w:szCs w:val="28"/>
        </w:rPr>
      </w:pPr>
    </w:p>
    <w:p w14:paraId="6F8ED87B" w14:textId="3BFEE288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1.1. Настоящее положение разработано в соответствии с Федеральным законом от 29.12.2012 года № 273-ФЗ «Об образовании в Российской Федерации», поручением Президента РФ от 24.09.2021 №Пр-1808ГС «Перечень поручений по итогам заседания Президиума Государственного Совета», Протокола Минпросвещения России от 27.12.2021 № СК-31/06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            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«О создании и развитии школьных театров в субъектах Российской Федерации»; распоряжением Правительства Российской Федерации от 31.03.2022 года № 678-р,утвердившим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Концепцию развития дополнительного образования детей до 2030 года; Федеральным законом № 323-ФЗ от 21.11.2011 года «Об основах охраны здоровья граждан в Российской Федерации»; приказом Министерства здравоохранения РФ от 5 ноября 2013 года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организациях»; постановлением Главного государственного санитарного врача РФ от 28.09.2020 года № 28 «Об утверждении санитарных правил СП 2.4. 3648-20 «Санитарно-эпидемиологические требования к организации воспитания и обучения, отдыха и оздоровления детей и молодежи»; п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рограммой воспитания; Уставом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 Положение регулирует д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еятельность  школьного театра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 Лучекская СОШ»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: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E5B3BDF" w14:textId="7777777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может иметь свою символику, в том числе используя элементы символики школы. </w:t>
      </w:r>
    </w:p>
    <w:p w14:paraId="5A81FB4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Школьный театр возглавляет руководитель театра, назначенный руководителем образовательного учреждения. </w:t>
      </w:r>
    </w:p>
    <w:p w14:paraId="29283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Руководитель школьного театра подчиняется директору школы и заместителю директора по воспитательной работе, содержанию образования и образовательных программ. </w:t>
      </w:r>
    </w:p>
    <w:p w14:paraId="04AE3B2B" w14:textId="233C0CDF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Школьный театр участвует в реализации воспитательной программы школы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реализации программ дополнительного образования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14:paraId="51C681D4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2B208543" w14:textId="2149B1F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2. Цель и задачи школьного театра</w:t>
      </w:r>
    </w:p>
    <w:p w14:paraId="57AEA8A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14:paraId="62CCB6E8" w14:textId="78EBDC22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Основные задачи школьного театра: </w:t>
      </w:r>
    </w:p>
    <w:p w14:paraId="116B4391" w14:textId="476F9268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2.2.1.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Создание условий для комплексного развития творческого потенциала школьников, формирование общей эстетической культуры; </w:t>
      </w:r>
    </w:p>
    <w:p w14:paraId="6F9CA38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самопрезентации; </w:t>
      </w:r>
    </w:p>
    <w:p w14:paraId="743BF1E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дисциплинам, выполнение индивидуальных проектов обучающихся; </w:t>
      </w:r>
    </w:p>
    <w:p w14:paraId="19A52E5D" w14:textId="673B97D0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14:paraId="09B9932A" w14:textId="1E508B4E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2.2.5.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14:paraId="13E4D023" w14:textId="12FCF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2.2.6.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Организация досуга школьников в рамках содержательного общения; </w:t>
      </w:r>
    </w:p>
    <w:p w14:paraId="567A4672" w14:textId="0E590BE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2.2.7.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14:paraId="4EC2D9E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14:paraId="70F06326" w14:textId="489D1D97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14:paraId="4E84FF20" w14:textId="77777777" w:rsidR="006E5105" w:rsidRPr="00383196" w:rsidRDefault="006E5105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51189FF1" w14:textId="092AC390" w:rsidR="00383196" w:rsidRPr="00383196" w:rsidRDefault="00383196" w:rsidP="006E510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14:paraId="124B7586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C76AC7D" w14:textId="5F3C3D3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3.2. Деятельность школьного театра организуется в формах учебных занятий –</w:t>
      </w:r>
      <w:r w:rsidR="006E510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14:paraId="541FF542" w14:textId="3DC074E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3.3. Занятия в школьном театре проводятся: 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в актовом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зал</w:t>
      </w:r>
      <w:r w:rsidR="002A7AD8"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е,</w:t>
      </w:r>
      <w:r w:rsid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14:paraId="65E378F3" w14:textId="6910BE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14:paraId="56A1221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14:paraId="395B0B48" w14:textId="128EB989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24</w:t>
      </w:r>
      <w:r w:rsidR="002A7AD8"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>человек.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2CA208AA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14:paraId="559AD999" w14:textId="225832D0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14:paraId="2727A7C9" w14:textId="07030DD8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3.7. В работе школьного театра, при наличии условий и согласования руководителя театра (ответственного педагога), могут участвовать совместно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с детьми их родители (законные представители), а т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педагогические работники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 Лучекская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14:paraId="71C84972" w14:textId="37B3491E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 приказом директора МКОУ « Лучекская СОШ»</w:t>
      </w:r>
      <w:r w:rsidR="0098754C"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14:paraId="183C66CD" w14:textId="77777777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метапредметных и предметных результатов обучающихся. </w:t>
      </w:r>
    </w:p>
    <w:p w14:paraId="27E32ACD" w14:textId="7CB9B35D" w:rsidR="006B4074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образовательных достижений,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в школьном театре производится </w:t>
      </w:r>
      <w:r w:rsidR="00767ADC"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в портфолио,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 либо через отчет руководителя школьного театра. </w:t>
      </w:r>
    </w:p>
    <w:p w14:paraId="38BCB333" w14:textId="29DCD53E" w:rsidR="00383196" w:rsidRDefault="00383196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«Лучекская СОШ»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  <w:r w:rsidRPr="0098754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66C7C276" w14:textId="77777777" w:rsidR="0098754C" w:rsidRPr="006B4074" w:rsidRDefault="0098754C" w:rsidP="006B407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3A336C6A" w14:textId="614D7FBA" w:rsidR="00383196" w:rsidRPr="00383196" w:rsidRDefault="00383196" w:rsidP="0098754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14:paraId="4940D0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14:paraId="61D303E2" w14:textId="4AEEE129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495CCE8A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14:paraId="43044C9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14:paraId="544A895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14:paraId="15357E72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14:paraId="71B0CE4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14:paraId="1C773E91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14:paraId="3A92C83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14:paraId="1917A35F" w14:textId="7A117FF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 w:rsidR="008E6004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14:paraId="7748EC16" w14:textId="60B881DD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14:paraId="215ADFD7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4395F2EA" w14:textId="19E426FD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14:paraId="6A94DCA3" w14:textId="364A0BCE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14:paraId="51B3A95D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6BE14D0D" w14:textId="7475323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14:paraId="36E5AEE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14:paraId="3D55E4E2" w14:textId="3AE323EB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14:paraId="363226E9" w14:textId="2F53AA9D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 w:rsidR="00616A52"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14:paraId="7E6A22F3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14:paraId="4D03CB6E" w14:textId="5FD62366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 w:rsidR="00393C2C"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0C9AC7F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14:paraId="3075376C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14:paraId="233A8101" w14:textId="4D6AB13C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6.4.  Прием в школьный театр осуществляется ежегодно до</w:t>
      </w:r>
      <w:r w:rsidR="006B4074">
        <w:rPr>
          <w:rFonts w:ascii="Times New Roman" w:hAnsi="Times New Roman" w:cs="Times New Roman"/>
          <w:color w:val="000000"/>
          <w:kern w:val="0"/>
          <w:sz w:val="28"/>
          <w:szCs w:val="28"/>
        </w:rPr>
        <w:t>---------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в течение учебного года, если не достигнута предельная численность участников школьного театра. </w:t>
      </w:r>
    </w:p>
    <w:p w14:paraId="71C3F60F" w14:textId="3ABACDD8" w:rsid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Занятия в школьном театре проводятся согласно расписанию (графи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МКОУ «Лучекская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с соблюдением всех санитарно- эпидемиологических требований. </w:t>
      </w:r>
    </w:p>
    <w:p w14:paraId="079DD755" w14:textId="77777777" w:rsidR="00767ADC" w:rsidRPr="00383196" w:rsidRDefault="00767ADC" w:rsidP="00393C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05C381B5" w14:textId="754FC659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14:paraId="6D20F0D9" w14:textId="1D6C701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lastRenderedPageBreak/>
        <w:t>7.1. Общее руководство и контроль за деятельностью школьного теат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МКОУ « Лучекская СОШ»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</w:p>
    <w:p w14:paraId="3853B1BB" w14:textId="70AE6336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14:paraId="4765A57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14:paraId="0ECA1CA4" w14:textId="4EDFC094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7.3.1.</w:t>
      </w:r>
      <w:r w:rsidR="001158E3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Участвует в разработке образовательных программ, реализуемых в школьном театре; </w:t>
      </w:r>
    </w:p>
    <w:p w14:paraId="39CCF73F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14:paraId="64D8BFA9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14:paraId="59EF5BA5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14:paraId="4516B4F0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14:paraId="7DD61684" w14:textId="3CD32DA3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14:paraId="0C8A9E0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14:paraId="192AC004" w14:textId="6C139A98" w:rsidR="00383196" w:rsidRPr="00383196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 w:rsidR="00393C2C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14:paraId="7DA6C8E3" w14:textId="2B7AC25A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МКОУ «Лучекская СОШ»</w:t>
      </w:r>
    </w:p>
    <w:p w14:paraId="181508E3" w14:textId="05227B4A" w:rsid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 xml:space="preserve"> </w:t>
      </w:r>
    </w:p>
    <w:p w14:paraId="16E07AC9" w14:textId="77777777" w:rsidR="00393C2C" w:rsidRPr="00383196" w:rsidRDefault="00393C2C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14:paraId="75D5C03B" w14:textId="233D6398" w:rsidR="006B4074" w:rsidRDefault="00383196" w:rsidP="00393C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14:paraId="47494547" w14:textId="4E2E7025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утвержд</w:t>
      </w:r>
      <w:r w:rsidR="002336F3">
        <w:rPr>
          <w:rFonts w:ascii="Times New Roman" w:hAnsi="Times New Roman" w:cs="Times New Roman"/>
          <w:color w:val="000000"/>
          <w:kern w:val="0"/>
          <w:sz w:val="28"/>
          <w:szCs w:val="28"/>
        </w:rPr>
        <w:t>ения его приказом директора МКОУ «Лучекская СОШ»</w:t>
      </w:r>
    </w:p>
    <w:p w14:paraId="7927005E" w14:textId="77777777" w:rsidR="006B4074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14:paraId="7A029F1D" w14:textId="60F3844A" w:rsidR="00383196" w:rsidRPr="00383196" w:rsidRDefault="00383196" w:rsidP="0038319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14:paraId="6C550835" w14:textId="4830451D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A08DC63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0BD122F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4E7B81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1DF663C" w14:textId="77777777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5D6EBD" w14:textId="66910DEF" w:rsidR="00D51A51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65D08980" w14:textId="0C37E120" w:rsidR="002336F3" w:rsidRDefault="002336F3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6C43222" w14:textId="77777777" w:rsidR="002336F3" w:rsidRDefault="002336F3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3A5F58B4" w14:textId="20FAECDC" w:rsidR="00E479C5" w:rsidRPr="00383196" w:rsidRDefault="00D51A51" w:rsidP="00D51A5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Состав рабочей группы</w:t>
      </w:r>
    </w:p>
    <w:p w14:paraId="4234EDCC" w14:textId="77777777" w:rsidR="00E479C5" w:rsidRDefault="00E479C5" w:rsidP="009D0441"/>
    <w:p w14:paraId="4BC24292" w14:textId="77777777" w:rsidR="00E479C5" w:rsidRDefault="00E479C5" w:rsidP="009D0441"/>
    <w:p w14:paraId="45488F26" w14:textId="3D90D353" w:rsidR="00E479C5" w:rsidRPr="00767ADC" w:rsidRDefault="002336F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Сафарова Айшат Г.</w:t>
      </w:r>
    </w:p>
    <w:p w14:paraId="26104936" w14:textId="594BC537" w:rsidR="00767ADC" w:rsidRPr="00767ADC" w:rsidRDefault="002336F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Меджидова Ханум К.</w:t>
      </w:r>
    </w:p>
    <w:p w14:paraId="4E44B4DF" w14:textId="0972C687" w:rsidR="00767ADC" w:rsidRDefault="002336F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Сафарова Евлина М.</w:t>
      </w:r>
    </w:p>
    <w:p w14:paraId="1336E43D" w14:textId="714E3335" w:rsidR="002336F3" w:rsidRPr="00767ADC" w:rsidRDefault="002336F3" w:rsidP="009D04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Курбанова Зоя Ш.</w:t>
      </w:r>
      <w:bookmarkStart w:id="0" w:name="_GoBack"/>
      <w:bookmarkEnd w:id="0"/>
    </w:p>
    <w:p w14:paraId="5934DB71" w14:textId="77777777" w:rsidR="00E479C5" w:rsidRPr="00767ADC" w:rsidRDefault="00E479C5" w:rsidP="009D0441">
      <w:pPr>
        <w:rPr>
          <w:rFonts w:ascii="Times New Roman" w:hAnsi="Times New Roman" w:cs="Times New Roman"/>
          <w:sz w:val="28"/>
          <w:szCs w:val="28"/>
        </w:rPr>
      </w:pPr>
    </w:p>
    <w:p w14:paraId="56BFCD69" w14:textId="77777777" w:rsidR="00E479C5" w:rsidRDefault="00E479C5" w:rsidP="009D0441"/>
    <w:p w14:paraId="602482DE" w14:textId="77777777" w:rsidR="00E479C5" w:rsidRDefault="00E479C5" w:rsidP="009D0441"/>
    <w:p w14:paraId="44B025C9" w14:textId="77777777" w:rsidR="00E479C5" w:rsidRDefault="00E479C5" w:rsidP="009D0441"/>
    <w:p w14:paraId="6F2C6F1C" w14:textId="77777777" w:rsidR="00E479C5" w:rsidRDefault="00E479C5" w:rsidP="009D0441"/>
    <w:p w14:paraId="6343EC29" w14:textId="77777777" w:rsidR="00E479C5" w:rsidRDefault="00E479C5" w:rsidP="009D0441"/>
    <w:p w14:paraId="6D5EE3F0" w14:textId="77777777" w:rsidR="00E479C5" w:rsidRDefault="00E479C5" w:rsidP="009D0441"/>
    <w:p w14:paraId="0AA3E448" w14:textId="77777777" w:rsidR="00E479C5" w:rsidRDefault="00E479C5" w:rsidP="009D0441"/>
    <w:p w14:paraId="67E3E700" w14:textId="77777777" w:rsidR="00E479C5" w:rsidRDefault="00E479C5" w:rsidP="009D0441"/>
    <w:p w14:paraId="0732539F" w14:textId="77777777" w:rsidR="00E479C5" w:rsidRDefault="00E479C5" w:rsidP="009D0441"/>
    <w:p w14:paraId="1E012DE7" w14:textId="77777777" w:rsidR="00E479C5" w:rsidRPr="009D0441" w:rsidRDefault="00E479C5" w:rsidP="009D0441"/>
    <w:sectPr w:rsidR="00E479C5" w:rsidRPr="009D0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B91C4" w14:textId="77777777" w:rsidR="00A151D7" w:rsidRDefault="00A151D7" w:rsidP="009D0441">
      <w:pPr>
        <w:spacing w:after="0" w:line="240" w:lineRule="auto"/>
      </w:pPr>
      <w:r>
        <w:separator/>
      </w:r>
    </w:p>
  </w:endnote>
  <w:endnote w:type="continuationSeparator" w:id="0">
    <w:p w14:paraId="0083D4E0" w14:textId="77777777" w:rsidR="00A151D7" w:rsidRDefault="00A151D7" w:rsidP="009D0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9A1BC6" w14:textId="77777777" w:rsidR="00A151D7" w:rsidRDefault="00A151D7" w:rsidP="009D0441">
      <w:pPr>
        <w:spacing w:after="0" w:line="240" w:lineRule="auto"/>
      </w:pPr>
      <w:r>
        <w:separator/>
      </w:r>
    </w:p>
  </w:footnote>
  <w:footnote w:type="continuationSeparator" w:id="0">
    <w:p w14:paraId="68A174C6" w14:textId="77777777" w:rsidR="00A151D7" w:rsidRDefault="00A151D7" w:rsidP="009D04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45B"/>
    <w:rsid w:val="000C1F16"/>
    <w:rsid w:val="001158E3"/>
    <w:rsid w:val="00125FD9"/>
    <w:rsid w:val="002336F3"/>
    <w:rsid w:val="002A7AD8"/>
    <w:rsid w:val="00304953"/>
    <w:rsid w:val="00383196"/>
    <w:rsid w:val="00393C2C"/>
    <w:rsid w:val="004709E8"/>
    <w:rsid w:val="00555A93"/>
    <w:rsid w:val="005D6F57"/>
    <w:rsid w:val="00616A52"/>
    <w:rsid w:val="006760A8"/>
    <w:rsid w:val="006B4074"/>
    <w:rsid w:val="006C136E"/>
    <w:rsid w:val="006E5105"/>
    <w:rsid w:val="00767ADC"/>
    <w:rsid w:val="008E6004"/>
    <w:rsid w:val="0098754C"/>
    <w:rsid w:val="009D0441"/>
    <w:rsid w:val="00A0245B"/>
    <w:rsid w:val="00A151D7"/>
    <w:rsid w:val="00AF38CA"/>
    <w:rsid w:val="00C312AF"/>
    <w:rsid w:val="00C333FC"/>
    <w:rsid w:val="00D51A51"/>
    <w:rsid w:val="00DF715B"/>
    <w:rsid w:val="00E01181"/>
    <w:rsid w:val="00E479C5"/>
    <w:rsid w:val="00EA1275"/>
    <w:rsid w:val="00FC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2077"/>
  <w15:chartTrackingRefBased/>
  <w15:docId w15:val="{AADD310D-1CD3-4321-82C2-38D0AF04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D0441"/>
  </w:style>
  <w:style w:type="paragraph" w:styleId="a5">
    <w:name w:val="footer"/>
    <w:basedOn w:val="a"/>
    <w:link w:val="a6"/>
    <w:uiPriority w:val="99"/>
    <w:unhideWhenUsed/>
    <w:rsid w:val="009D04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D0441"/>
  </w:style>
  <w:style w:type="paragraph" w:styleId="a7">
    <w:name w:val="Body Text"/>
    <w:basedOn w:val="a"/>
    <w:link w:val="a8"/>
    <w:uiPriority w:val="1"/>
    <w:qFormat/>
    <w:rsid w:val="009D04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a8">
    <w:name w:val="Основной текст Знак"/>
    <w:basedOn w:val="a0"/>
    <w:link w:val="a7"/>
    <w:uiPriority w:val="1"/>
    <w:rsid w:val="009D044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a9">
    <w:name w:val="List Paragraph"/>
    <w:basedOn w:val="a"/>
    <w:uiPriority w:val="1"/>
    <w:qFormat/>
    <w:rsid w:val="009D0441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aa">
    <w:name w:val="Balloon Text"/>
    <w:basedOn w:val="a"/>
    <w:link w:val="ab"/>
    <w:uiPriority w:val="99"/>
    <w:semiHidden/>
    <w:unhideWhenUsed/>
    <w:rsid w:val="008E6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E60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1618</Words>
  <Characters>9223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 каб</dc:creator>
  <cp:keywords/>
  <dc:description/>
  <cp:lastModifiedBy>лучек школа</cp:lastModifiedBy>
  <cp:revision>2</cp:revision>
  <cp:lastPrinted>2024-02-08T13:38:00Z</cp:lastPrinted>
  <dcterms:created xsi:type="dcterms:W3CDTF">2024-02-20T07:17:00Z</dcterms:created>
  <dcterms:modified xsi:type="dcterms:W3CDTF">2024-02-20T07:17:00Z</dcterms:modified>
</cp:coreProperties>
</file>